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56" w:rsidRPr="00AF328C" w:rsidRDefault="003C6856" w:rsidP="00904462">
      <w:bookmarkStart w:id="0" w:name="_GoBack"/>
      <w:bookmarkEnd w:id="0"/>
      <w:r w:rsidRPr="00AF328C">
        <w:rPr>
          <w:sz w:val="36"/>
          <w:szCs w:val="40"/>
        </w:rPr>
        <w:t>Anmeldung</w:t>
      </w:r>
      <w:r w:rsidR="00E6204E" w:rsidRPr="00AF328C">
        <w:rPr>
          <w:noProof/>
          <w:lang w:eastAsia="de-DE"/>
        </w:rPr>
        <w:br/>
      </w:r>
      <w:r w:rsidR="00E6204E" w:rsidRPr="00AF328C">
        <w:t xml:space="preserve">Rückmeldung bis zum </w:t>
      </w:r>
      <w:r w:rsidR="00636E86" w:rsidRPr="00AF328C">
        <w:t>09</w:t>
      </w:r>
      <w:r w:rsidRPr="00AF328C">
        <w:t>.11</w:t>
      </w:r>
      <w:r w:rsidR="00E6204E" w:rsidRPr="00AF328C">
        <w:t>.201</w:t>
      </w:r>
      <w:r w:rsidR="0092313F" w:rsidRPr="00AF328C">
        <w:t>6</w:t>
      </w:r>
      <w:r w:rsidRPr="00AF328C">
        <w:t xml:space="preserve"> per Mail:</w:t>
      </w:r>
      <w:r w:rsidR="00E6204E" w:rsidRPr="00AF328C">
        <w:br/>
      </w:r>
      <w:r w:rsidRPr="00AF328C">
        <w:t>info@brandenburg-gemeinsam-gegen-aids.de</w:t>
      </w:r>
      <w:r w:rsidR="00E6204E" w:rsidRPr="00AF328C">
        <w:t xml:space="preserve"> </w:t>
      </w:r>
    </w:p>
    <w:p w:rsidR="00E6204E" w:rsidRPr="00AF328C" w:rsidRDefault="003C6856" w:rsidP="00E6204E">
      <w:pPr>
        <w:pStyle w:val="berschrift1"/>
        <w:rPr>
          <w:color w:val="auto"/>
          <w:sz w:val="24"/>
        </w:rPr>
      </w:pPr>
      <w:r w:rsidRPr="00AF328C">
        <w:rPr>
          <w:color w:val="auto"/>
          <w:sz w:val="24"/>
        </w:rPr>
        <w:t>oder per Fax:</w:t>
      </w:r>
      <w:r w:rsidR="00E6204E" w:rsidRPr="00AF328C">
        <w:rPr>
          <w:color w:val="auto"/>
          <w:sz w:val="24"/>
        </w:rPr>
        <w:t xml:space="preserve"> +49 (0) 331 951 30 852.</w:t>
      </w:r>
    </w:p>
    <w:p w:rsidR="003C6856" w:rsidRPr="00AF328C" w:rsidRDefault="00E6204E" w:rsidP="003C6856">
      <w:pPr>
        <w:pStyle w:val="Titel"/>
        <w:rPr>
          <w:color w:val="auto"/>
          <w:sz w:val="32"/>
          <w:szCs w:val="40"/>
        </w:rPr>
      </w:pPr>
      <w:r w:rsidRPr="00AF328C">
        <w:rPr>
          <w:color w:val="auto"/>
          <w:sz w:val="36"/>
          <w:szCs w:val="40"/>
        </w:rPr>
        <w:t>„</w:t>
      </w:r>
      <w:r w:rsidR="003C6856" w:rsidRPr="00AF328C">
        <w:rPr>
          <w:color w:val="auto"/>
          <w:sz w:val="36"/>
          <w:szCs w:val="40"/>
        </w:rPr>
        <w:t>Sexuelle Gesundheit in Brandenburg</w:t>
      </w:r>
      <w:r w:rsidRPr="00AF328C">
        <w:rPr>
          <w:color w:val="auto"/>
          <w:sz w:val="36"/>
          <w:szCs w:val="40"/>
        </w:rPr>
        <w:t>“</w:t>
      </w:r>
      <w:r w:rsidRPr="00AF328C">
        <w:rPr>
          <w:color w:val="auto"/>
          <w:sz w:val="36"/>
          <w:szCs w:val="40"/>
        </w:rPr>
        <w:br/>
      </w:r>
      <w:r w:rsidR="003C6856" w:rsidRPr="00AF328C">
        <w:rPr>
          <w:color w:val="auto"/>
          <w:sz w:val="32"/>
          <w:szCs w:val="40"/>
        </w:rPr>
        <w:t>23.11.2015, 09:30 – 15:3</w:t>
      </w:r>
      <w:r w:rsidR="005A3BA9" w:rsidRPr="00AF328C">
        <w:rPr>
          <w:color w:val="auto"/>
          <w:sz w:val="32"/>
          <w:szCs w:val="40"/>
        </w:rPr>
        <w:t xml:space="preserve">0 Uhr, </w:t>
      </w:r>
    </w:p>
    <w:p w:rsidR="003C6856" w:rsidRPr="00AF328C" w:rsidRDefault="003C6856" w:rsidP="003C6856">
      <w:pPr>
        <w:pStyle w:val="Titel"/>
        <w:rPr>
          <w:color w:val="auto"/>
          <w:sz w:val="32"/>
          <w:szCs w:val="40"/>
        </w:rPr>
      </w:pPr>
      <w:r w:rsidRPr="00AF328C">
        <w:rPr>
          <w:color w:val="auto"/>
          <w:sz w:val="32"/>
          <w:szCs w:val="40"/>
        </w:rPr>
        <w:t xml:space="preserve">Ministerium für Arbeit, Soziales, Gesundheit, Frauen und Familie, </w:t>
      </w:r>
    </w:p>
    <w:p w:rsidR="003C6856" w:rsidRPr="00AF328C" w:rsidRDefault="003C6856" w:rsidP="003C6856">
      <w:pPr>
        <w:pStyle w:val="Titel"/>
        <w:rPr>
          <w:color w:val="auto"/>
          <w:sz w:val="32"/>
          <w:szCs w:val="40"/>
        </w:rPr>
      </w:pPr>
      <w:r w:rsidRPr="00AF328C">
        <w:rPr>
          <w:color w:val="auto"/>
          <w:sz w:val="32"/>
          <w:szCs w:val="40"/>
        </w:rPr>
        <w:t xml:space="preserve">Henning – von – </w:t>
      </w:r>
      <w:proofErr w:type="spellStart"/>
      <w:r w:rsidRPr="00AF328C">
        <w:rPr>
          <w:color w:val="auto"/>
          <w:sz w:val="32"/>
          <w:szCs w:val="40"/>
        </w:rPr>
        <w:t>Tresckow</w:t>
      </w:r>
      <w:proofErr w:type="spellEnd"/>
      <w:r w:rsidRPr="00AF328C">
        <w:rPr>
          <w:color w:val="auto"/>
          <w:sz w:val="32"/>
          <w:szCs w:val="40"/>
        </w:rPr>
        <w:t xml:space="preserve"> Str. 2-13, 14467 Potsdam</w:t>
      </w:r>
    </w:p>
    <w:p w:rsidR="00E6204E" w:rsidRPr="00AF328C" w:rsidRDefault="00E6204E" w:rsidP="00E6204E">
      <w:pPr>
        <w:rPr>
          <w:rFonts w:asciiTheme="minorHAnsi" w:hAnsiTheme="minorHAnsi"/>
        </w:rPr>
      </w:pPr>
      <w:r w:rsidRPr="00AF328C">
        <w:rPr>
          <w:rFonts w:asciiTheme="minorHAnsi" w:hAnsiTheme="minorHAnsi"/>
        </w:rPr>
        <w:t xml:space="preserve">Hiermit möchte ich mich </w:t>
      </w:r>
      <w:r w:rsidR="003C6856" w:rsidRPr="00AF328C">
        <w:rPr>
          <w:rFonts w:asciiTheme="minorHAnsi" w:hAnsiTheme="minorHAnsi"/>
        </w:rPr>
        <w:t xml:space="preserve">und weitere Personen </w:t>
      </w:r>
      <w:r w:rsidRPr="00AF328C">
        <w:rPr>
          <w:rFonts w:asciiTheme="minorHAnsi" w:hAnsiTheme="minorHAnsi"/>
        </w:rPr>
        <w:t>verbindlich für die Teilnahme an der Veranstaltung anmelden:</w:t>
      </w:r>
    </w:p>
    <w:p w:rsidR="003C6856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Name / Vorname: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3C6856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Name / Vorname: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3C6856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Name / Vorname: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E6204E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 xml:space="preserve">Straße, </w:t>
      </w:r>
      <w:r w:rsidR="003C6856" w:rsidRPr="00AF328C">
        <w:rPr>
          <w:rFonts w:asciiTheme="minorHAnsi" w:hAnsiTheme="minorHAnsi"/>
        </w:rPr>
        <w:t>Nr.: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PLZ/Ort: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Tel.:</w:t>
      </w:r>
    </w:p>
    <w:p w:rsidR="006C1075" w:rsidRPr="00AF328C" w:rsidRDefault="006C1075" w:rsidP="003C6856">
      <w:pPr>
        <w:pStyle w:val="KeinLeerraum"/>
        <w:rPr>
          <w:rFonts w:asciiTheme="minorHAnsi" w:hAnsiTheme="minorHAnsi"/>
        </w:rPr>
      </w:pPr>
    </w:p>
    <w:p w:rsidR="00E6204E" w:rsidRPr="00AF328C" w:rsidRDefault="003C6856" w:rsidP="003C6856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Mail</w:t>
      </w:r>
      <w:r w:rsidR="006C1075" w:rsidRPr="00AF328C">
        <w:rPr>
          <w:rFonts w:asciiTheme="minorHAnsi" w:hAnsiTheme="minorHAnsi"/>
        </w:rPr>
        <w:t>:</w:t>
      </w:r>
    </w:p>
    <w:p w:rsidR="00C25767" w:rsidRPr="00AF328C" w:rsidRDefault="00C25767" w:rsidP="00A52C81">
      <w:pPr>
        <w:pStyle w:val="KeinLeerraum"/>
        <w:rPr>
          <w:rFonts w:asciiTheme="minorHAnsi" w:hAnsiTheme="minorHAnsi"/>
        </w:rPr>
      </w:pPr>
    </w:p>
    <w:p w:rsidR="0019738D" w:rsidRPr="00AF328C" w:rsidRDefault="0019738D" w:rsidP="00E6204E">
      <w:pPr>
        <w:pStyle w:val="KeinLeerraum"/>
        <w:jc w:val="both"/>
        <w:rPr>
          <w:rFonts w:asciiTheme="minorHAnsi" w:hAnsiTheme="minorHAnsi"/>
          <w:b/>
        </w:rPr>
      </w:pPr>
    </w:p>
    <w:p w:rsidR="0019738D" w:rsidRPr="00AF328C" w:rsidRDefault="0019738D" w:rsidP="00E6204E">
      <w:pPr>
        <w:pStyle w:val="KeinLeerraum"/>
        <w:jc w:val="both"/>
        <w:rPr>
          <w:rFonts w:asciiTheme="minorHAnsi" w:hAnsiTheme="minorHAnsi"/>
          <w:b/>
        </w:rPr>
      </w:pPr>
    </w:p>
    <w:p w:rsidR="00E6204E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  <w:r w:rsidRPr="00AF328C">
        <w:rPr>
          <w:rFonts w:asciiTheme="minorHAnsi" w:hAnsiTheme="minorHAnsi"/>
          <w:b/>
        </w:rPr>
        <w:t>Für</w:t>
      </w:r>
      <w:r w:rsidR="005A3BA9" w:rsidRPr="00AF328C">
        <w:rPr>
          <w:rFonts w:asciiTheme="minorHAnsi" w:hAnsiTheme="minorHAnsi"/>
          <w:b/>
        </w:rPr>
        <w:t xml:space="preserve"> Getränke und Imbiss ist gesorgt. </w:t>
      </w:r>
      <w:r w:rsidRPr="00AF328C">
        <w:rPr>
          <w:rFonts w:asciiTheme="minorHAnsi" w:hAnsiTheme="minorHAnsi"/>
          <w:b/>
        </w:rPr>
        <w:t>Eine Anmeldebestätigung wird Ihnen zugeschickt.</w:t>
      </w: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  <w:b/>
        </w:rPr>
      </w:pPr>
    </w:p>
    <w:p w:rsidR="006C1075" w:rsidRPr="00AF328C" w:rsidRDefault="006C1075" w:rsidP="00E6204E">
      <w:pPr>
        <w:pStyle w:val="KeinLeerraum"/>
        <w:jc w:val="both"/>
        <w:rPr>
          <w:rFonts w:asciiTheme="minorHAnsi" w:hAnsiTheme="minorHAnsi"/>
        </w:rPr>
      </w:pPr>
    </w:p>
    <w:p w:rsidR="00E6204E" w:rsidRPr="00AF328C" w:rsidRDefault="00E6204E" w:rsidP="00E6204E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_________________</w:t>
      </w:r>
    </w:p>
    <w:p w:rsidR="00E6204E" w:rsidRPr="00AF328C" w:rsidRDefault="00E6204E" w:rsidP="00E6204E">
      <w:pPr>
        <w:pStyle w:val="KeinLeerraum"/>
        <w:rPr>
          <w:rFonts w:asciiTheme="minorHAnsi" w:hAnsiTheme="minorHAnsi"/>
        </w:rPr>
      </w:pPr>
      <w:r w:rsidRPr="00AF328C">
        <w:rPr>
          <w:rFonts w:asciiTheme="minorHAnsi" w:hAnsiTheme="minorHAnsi"/>
        </w:rPr>
        <w:t>Datum/ Unterschrift</w:t>
      </w:r>
    </w:p>
    <w:p w:rsidR="00E853E6" w:rsidRPr="00AF328C" w:rsidRDefault="00E853E6" w:rsidP="00C25767">
      <w:pPr>
        <w:pStyle w:val="KeinLeerraum"/>
        <w:jc w:val="both"/>
        <w:rPr>
          <w:rFonts w:asciiTheme="minorHAnsi" w:hAnsiTheme="minorHAnsi"/>
        </w:rPr>
      </w:pPr>
    </w:p>
    <w:sectPr w:rsidR="00E853E6" w:rsidRPr="00AF328C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DB" w:rsidRDefault="001E08DB" w:rsidP="00E6204E">
      <w:pPr>
        <w:spacing w:after="0" w:line="240" w:lineRule="auto"/>
      </w:pPr>
      <w:r>
        <w:separator/>
      </w:r>
    </w:p>
  </w:endnote>
  <w:endnote w:type="continuationSeparator" w:id="0">
    <w:p w:rsidR="001E08DB" w:rsidRDefault="001E08DB" w:rsidP="00E6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DB" w:rsidRDefault="001E08DB" w:rsidP="00E6204E">
      <w:pPr>
        <w:spacing w:after="0" w:line="240" w:lineRule="auto"/>
      </w:pPr>
      <w:r>
        <w:separator/>
      </w:r>
    </w:p>
  </w:footnote>
  <w:footnote w:type="continuationSeparator" w:id="0">
    <w:p w:rsidR="001E08DB" w:rsidRDefault="001E08DB" w:rsidP="00E6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55899"/>
      <w:docPartObj>
        <w:docPartGallery w:val="Page Numbers (Top of Page)"/>
        <w:docPartUnique/>
      </w:docPartObj>
    </w:sdtPr>
    <w:sdtEndPr/>
    <w:sdtContent>
      <w:p w:rsidR="005A3BA9" w:rsidRDefault="00AF328C" w:rsidP="005A3BA9">
        <w:pPr>
          <w:pStyle w:val="Kopfzeile"/>
        </w:pPr>
        <w:r>
          <w:rPr>
            <w:noProof/>
            <w:lang w:eastAsia="de-DE"/>
          </w:rPr>
          <w:drawing>
            <wp:inline distT="0" distB="0" distL="0" distR="0" wp14:anchorId="2849E8E1" wp14:editId="3677DB27">
              <wp:extent cx="1276350" cy="752475"/>
              <wp:effectExtent l="0" t="0" r="0" b="9525"/>
              <wp:docPr id="1" name="Grafik 3" descr="logoinitiativeneu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3" descr="logoinitiativeneu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76350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5A3BA9" w:rsidRDefault="001E08DB" w:rsidP="005A3BA9">
        <w:pPr>
          <w:pStyle w:val="Kopfzeile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4E"/>
    <w:rsid w:val="00052469"/>
    <w:rsid w:val="00146062"/>
    <w:rsid w:val="00153998"/>
    <w:rsid w:val="0019738D"/>
    <w:rsid w:val="001E08DB"/>
    <w:rsid w:val="00307D2D"/>
    <w:rsid w:val="0031251C"/>
    <w:rsid w:val="00317B43"/>
    <w:rsid w:val="00336288"/>
    <w:rsid w:val="003C6391"/>
    <w:rsid w:val="003C6856"/>
    <w:rsid w:val="004478A6"/>
    <w:rsid w:val="004D1248"/>
    <w:rsid w:val="00556DA6"/>
    <w:rsid w:val="005A3BA9"/>
    <w:rsid w:val="00636E86"/>
    <w:rsid w:val="00682B33"/>
    <w:rsid w:val="006C1075"/>
    <w:rsid w:val="007A4FCC"/>
    <w:rsid w:val="00837EEF"/>
    <w:rsid w:val="008570D1"/>
    <w:rsid w:val="008F7B97"/>
    <w:rsid w:val="00904462"/>
    <w:rsid w:val="0092313F"/>
    <w:rsid w:val="00A24FB3"/>
    <w:rsid w:val="00A377F5"/>
    <w:rsid w:val="00A52C81"/>
    <w:rsid w:val="00A638FA"/>
    <w:rsid w:val="00AE4187"/>
    <w:rsid w:val="00AF328C"/>
    <w:rsid w:val="00AF7286"/>
    <w:rsid w:val="00B73BCE"/>
    <w:rsid w:val="00BA0BC7"/>
    <w:rsid w:val="00C04AC1"/>
    <w:rsid w:val="00C25767"/>
    <w:rsid w:val="00C40C94"/>
    <w:rsid w:val="00CF44C1"/>
    <w:rsid w:val="00E261E2"/>
    <w:rsid w:val="00E6204E"/>
    <w:rsid w:val="00E853E6"/>
    <w:rsid w:val="00EA60F7"/>
    <w:rsid w:val="00ED523C"/>
    <w:rsid w:val="00F32E4A"/>
    <w:rsid w:val="00F7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4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620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0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6204E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04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62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4E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04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204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620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620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E6204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6204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E6204E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04E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E6204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04E"/>
    <w:rPr>
      <w:rFonts w:ascii="Tahoma" w:eastAsia="Calibri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E62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20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</dc:creator>
  <cp:lastModifiedBy>Guillaume Carpentier</cp:lastModifiedBy>
  <cp:revision>2</cp:revision>
  <cp:lastPrinted>2016-10-10T13:41:00Z</cp:lastPrinted>
  <dcterms:created xsi:type="dcterms:W3CDTF">2016-10-14T13:30:00Z</dcterms:created>
  <dcterms:modified xsi:type="dcterms:W3CDTF">2016-10-14T13:30:00Z</dcterms:modified>
</cp:coreProperties>
</file>